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545FC" w:rsidRPr="008E087E" w14:paraId="6A382E86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F5C69" w14:textId="77777777" w:rsidR="004545FC" w:rsidRPr="008E087E" w:rsidRDefault="001B3E07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8E087E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8E087E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D58FEEA" w14:textId="77777777" w:rsidR="004545FC" w:rsidRPr="008E087E" w:rsidRDefault="001B3E07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8E087E">
              <w:rPr>
                <w:rFonts w:cstheme="minorHAnsi"/>
                <w:b/>
                <w:bCs/>
                <w:sz w:val="36"/>
                <w:szCs w:val="36"/>
              </w:rPr>
              <w:t>29</w:t>
            </w:r>
          </w:p>
        </w:tc>
      </w:tr>
    </w:tbl>
    <w:p w14:paraId="085DAA84" w14:textId="77777777" w:rsidR="004545FC" w:rsidRPr="008E087E" w:rsidRDefault="004545FC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4545FC" w:rsidRPr="008E087E" w14:paraId="1839D8A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6349A5" w14:textId="77777777" w:rsidR="004545FC" w:rsidRPr="008E087E" w:rsidRDefault="001B3E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80D018D" w14:textId="77777777" w:rsidR="004545FC" w:rsidRPr="008E087E" w:rsidRDefault="001B3E07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8E087E">
              <w:rPr>
                <w:rFonts w:eastAsia="Times New Roman" w:cstheme="minorHAnsi"/>
              </w:rPr>
              <w:t>Музичка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6016A6C" w14:textId="77777777" w:rsidR="004545FC" w:rsidRPr="008E087E" w:rsidRDefault="001B3E07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  <w:r w:rsidRPr="008E087E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5C6FCC" w14:textId="77777777" w:rsidR="004545FC" w:rsidRPr="008E087E" w:rsidRDefault="004545F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545FC" w:rsidRPr="008E087E" w14:paraId="7A9117D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3935BD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3CF80E7" w14:textId="77777777" w:rsidR="004545FC" w:rsidRPr="008E087E" w:rsidRDefault="001B3E07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E087E">
              <w:rPr>
                <w:rFonts w:cstheme="minorHAnsi"/>
              </w:rPr>
              <w:t>Извођење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музике</w:t>
            </w:r>
            <w:proofErr w:type="spellEnd"/>
            <w:r w:rsidRPr="008E087E">
              <w:rPr>
                <w:rFonts w:cstheme="minorHAnsi"/>
              </w:rPr>
              <w:t xml:space="preserve">, </w:t>
            </w:r>
            <w:proofErr w:type="spellStart"/>
            <w:r w:rsidRPr="008E087E">
              <w:rPr>
                <w:rFonts w:cstheme="minorHAnsi"/>
              </w:rPr>
              <w:t>стваралаштво</w:t>
            </w:r>
            <w:proofErr w:type="spellEnd"/>
            <w:r w:rsidRPr="008E087E">
              <w:rPr>
                <w:rFonts w:cstheme="minorHAnsi"/>
              </w:rPr>
              <w:t xml:space="preserve">, </w:t>
            </w:r>
            <w:proofErr w:type="spellStart"/>
            <w:r w:rsidRPr="008E087E">
              <w:rPr>
                <w:rFonts w:cstheme="minorHAnsi"/>
              </w:rPr>
              <w:t>слушање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музике</w:t>
            </w:r>
            <w:proofErr w:type="spellEnd"/>
          </w:p>
        </w:tc>
      </w:tr>
      <w:tr w:rsidR="004545FC" w:rsidRPr="008E087E" w14:paraId="3B5702E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B4BE7E0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A0B3759" w14:textId="5D3868C8" w:rsidR="004545FC" w:rsidRPr="008E087E" w:rsidRDefault="001B3E07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proofErr w:type="spellStart"/>
            <w:r w:rsidRPr="008E087E">
              <w:rPr>
                <w:rFonts w:cstheme="minorHAnsi"/>
              </w:rPr>
              <w:t>Слушање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композиција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r w:rsidR="008E087E">
              <w:rPr>
                <w:rFonts w:cstheme="minorHAnsi"/>
              </w:rPr>
              <w:t>„</w:t>
            </w:r>
            <w:proofErr w:type="spellStart"/>
            <w:r w:rsidRPr="008E087E">
              <w:rPr>
                <w:rFonts w:cstheme="minorHAnsi"/>
              </w:rPr>
              <w:t>Марш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на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Дрину</w:t>
            </w:r>
            <w:proofErr w:type="spellEnd"/>
            <w:r w:rsidRPr="008E087E">
              <w:rPr>
                <w:rFonts w:cstheme="minorHAnsi"/>
              </w:rPr>
              <w:t xml:space="preserve">” С. </w:t>
            </w:r>
            <w:proofErr w:type="spellStart"/>
            <w:r w:rsidRPr="008E087E">
              <w:rPr>
                <w:rFonts w:cstheme="minorHAnsi"/>
              </w:rPr>
              <w:t>Биничког</w:t>
            </w:r>
            <w:proofErr w:type="spellEnd"/>
            <w:r w:rsidRPr="008E087E">
              <w:rPr>
                <w:rFonts w:cstheme="minorHAnsi"/>
              </w:rPr>
              <w:t xml:space="preserve"> и </w:t>
            </w:r>
            <w:r w:rsidR="008E087E">
              <w:rPr>
                <w:rFonts w:cstheme="minorHAnsi"/>
              </w:rPr>
              <w:t>„</w:t>
            </w:r>
            <w:proofErr w:type="spellStart"/>
            <w:proofErr w:type="gramStart"/>
            <w:r w:rsidRPr="008E087E">
              <w:rPr>
                <w:rFonts w:cstheme="minorHAnsi"/>
              </w:rPr>
              <w:t>Грлица</w:t>
            </w:r>
            <w:proofErr w:type="spellEnd"/>
            <w:r w:rsidRPr="008E087E">
              <w:rPr>
                <w:rFonts w:cstheme="minorHAnsi"/>
              </w:rPr>
              <w:t>”  С.</w:t>
            </w:r>
            <w:proofErr w:type="gram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Христића</w:t>
            </w:r>
            <w:proofErr w:type="spellEnd"/>
            <w:r w:rsidRPr="008E087E">
              <w:rPr>
                <w:rFonts w:cstheme="minorHAnsi"/>
              </w:rPr>
              <w:t xml:space="preserve"> и </w:t>
            </w:r>
            <w:proofErr w:type="spellStart"/>
            <w:r w:rsidRPr="008E087E">
              <w:rPr>
                <w:rFonts w:cstheme="minorHAnsi"/>
              </w:rPr>
              <w:t>извођење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пратње</w:t>
            </w:r>
            <w:proofErr w:type="spellEnd"/>
            <w:r w:rsidRPr="008E087E">
              <w:rPr>
                <w:rFonts w:cstheme="minorHAnsi"/>
              </w:rPr>
              <w:t xml:space="preserve">. </w:t>
            </w:r>
            <w:proofErr w:type="spellStart"/>
            <w:r w:rsidRPr="008E087E">
              <w:rPr>
                <w:rFonts w:cstheme="minorHAnsi"/>
              </w:rPr>
              <w:t>Обрада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песме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r w:rsidR="008E087E">
              <w:rPr>
                <w:rFonts w:cstheme="minorHAnsi"/>
              </w:rPr>
              <w:t>„</w:t>
            </w:r>
            <w:proofErr w:type="spellStart"/>
            <w:r w:rsidRPr="008E087E">
              <w:rPr>
                <w:rFonts w:cstheme="minorHAnsi"/>
              </w:rPr>
              <w:t>Зелени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се</w:t>
            </w:r>
            <w:proofErr w:type="spellEnd"/>
            <w:r w:rsidRPr="008E087E">
              <w:rPr>
                <w:rFonts w:cstheme="minorHAnsi"/>
              </w:rPr>
              <w:t xml:space="preserve">, </w:t>
            </w:r>
            <w:proofErr w:type="spellStart"/>
            <w:r w:rsidRPr="008E087E">
              <w:rPr>
                <w:rFonts w:cstheme="minorHAnsi"/>
              </w:rPr>
              <w:t>јагодо</w:t>
            </w:r>
            <w:proofErr w:type="spellEnd"/>
            <w:r w:rsidRPr="008E087E">
              <w:rPr>
                <w:rFonts w:cstheme="minorHAnsi"/>
              </w:rPr>
              <w:t xml:space="preserve">” и </w:t>
            </w:r>
            <w:proofErr w:type="spellStart"/>
            <w:r w:rsidRPr="008E087E">
              <w:rPr>
                <w:rFonts w:cstheme="minorHAnsi"/>
              </w:rPr>
              <w:t>осмишљавање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пратње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на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ритмичким</w:t>
            </w:r>
            <w:proofErr w:type="spellEnd"/>
            <w:r w:rsidRPr="008E087E">
              <w:rPr>
                <w:rFonts w:cstheme="minorHAnsi"/>
              </w:rPr>
              <w:t xml:space="preserve"> </w:t>
            </w:r>
            <w:proofErr w:type="spellStart"/>
            <w:r w:rsidRPr="008E087E">
              <w:rPr>
                <w:rFonts w:cstheme="minorHAnsi"/>
              </w:rPr>
              <w:t>инструментима</w:t>
            </w:r>
            <w:proofErr w:type="spellEnd"/>
            <w:r w:rsidRPr="008E087E">
              <w:rPr>
                <w:rFonts w:cstheme="minorHAnsi"/>
              </w:rPr>
              <w:t>.</w:t>
            </w:r>
          </w:p>
        </w:tc>
      </w:tr>
      <w:tr w:rsidR="004545FC" w:rsidRPr="008E087E" w14:paraId="52CB369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4186E1B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844CF23" w14:textId="6D0AA88F" w:rsidR="004545FC" w:rsidRPr="008E087E" w:rsidRDefault="001B3E0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8E087E">
              <w:rPr>
                <w:rFonts w:eastAsia="Calibri" w:cstheme="minorHAnsi"/>
                <w:color w:val="000000"/>
                <w:kern w:val="2"/>
                <w:lang w:val="ru-RU"/>
              </w:rPr>
              <w:t>обрада</w:t>
            </w:r>
          </w:p>
        </w:tc>
      </w:tr>
      <w:tr w:rsidR="004545FC" w:rsidRPr="008E087E" w14:paraId="19BEEC9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F97C78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628E3FA" w14:textId="6C4CED55" w:rsidR="004545FC" w:rsidRPr="008E087E" w:rsidRDefault="001B3E07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Утврђивање знања о расположењу</w:t>
            </w:r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које</w:t>
            </w:r>
            <w:proofErr w:type="spellEnd"/>
            <w:r w:rsidRPr="008E087E">
              <w:rPr>
                <w:rFonts w:eastAsia="Times New Roman" w:cstheme="minorHAnsi"/>
                <w:lang w:val="ru-RU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доноси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r w:rsidRPr="008E087E">
              <w:rPr>
                <w:rFonts w:eastAsia="Times New Roman" w:cstheme="minorHAnsi"/>
                <w:lang w:val="ru-RU"/>
              </w:rPr>
              <w:t>музичко дело кроз</w:t>
            </w:r>
            <w:r w:rsidRPr="008E087E">
              <w:rPr>
                <w:rFonts w:eastAsia="Times New Roman" w:cstheme="minorHAnsi"/>
              </w:rPr>
              <w:t xml:space="preserve"> </w:t>
            </w:r>
            <w:r w:rsidRPr="008E087E">
              <w:rPr>
                <w:rFonts w:eastAsia="Times New Roman" w:cstheme="minorHAnsi"/>
                <w:lang w:val="ru-RU"/>
              </w:rPr>
              <w:t xml:space="preserve">слушање </w:t>
            </w:r>
            <w:proofErr w:type="spellStart"/>
            <w:r w:rsidRPr="008E087E">
              <w:rPr>
                <w:rFonts w:eastAsia="Times New Roman" w:cstheme="minorHAnsi"/>
              </w:rPr>
              <w:t>дела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r w:rsidR="008E087E">
              <w:rPr>
                <w:rFonts w:eastAsia="Times New Roman" w:cstheme="minorHAnsi"/>
              </w:rPr>
              <w:t>„</w:t>
            </w:r>
            <w:proofErr w:type="spellStart"/>
            <w:r w:rsidRPr="008E087E">
              <w:rPr>
                <w:rFonts w:eastAsia="Times New Roman" w:cstheme="minorHAnsi"/>
              </w:rPr>
              <w:t>Марш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на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Дрину</w:t>
            </w:r>
            <w:proofErr w:type="spellEnd"/>
            <w:r w:rsidRPr="008E087E">
              <w:rPr>
                <w:rFonts w:eastAsia="Times New Roman" w:cstheme="minorHAnsi"/>
              </w:rPr>
              <w:t xml:space="preserve">” С. </w:t>
            </w:r>
            <w:proofErr w:type="spellStart"/>
            <w:r w:rsidRPr="008E087E">
              <w:rPr>
                <w:rFonts w:eastAsia="Times New Roman" w:cstheme="minorHAnsi"/>
              </w:rPr>
              <w:t>Биничког</w:t>
            </w:r>
            <w:proofErr w:type="spellEnd"/>
            <w:r w:rsidRPr="008E087E">
              <w:rPr>
                <w:rFonts w:eastAsia="Times New Roman" w:cstheme="minorHAnsi"/>
              </w:rPr>
              <w:t xml:space="preserve"> и </w:t>
            </w:r>
            <w:r w:rsidR="008E087E">
              <w:rPr>
                <w:rFonts w:eastAsia="Times New Roman" w:cstheme="minorHAnsi"/>
              </w:rPr>
              <w:t>„</w:t>
            </w:r>
            <w:proofErr w:type="spellStart"/>
            <w:r w:rsidRPr="008E087E">
              <w:rPr>
                <w:rFonts w:eastAsia="Times New Roman" w:cstheme="minorHAnsi"/>
              </w:rPr>
              <w:t>Грлица</w:t>
            </w:r>
            <w:proofErr w:type="spellEnd"/>
            <w:r w:rsidRPr="008E087E">
              <w:rPr>
                <w:rFonts w:eastAsia="Times New Roman" w:cstheme="minorHAnsi"/>
              </w:rPr>
              <w:t xml:space="preserve">” С. </w:t>
            </w:r>
            <w:proofErr w:type="spellStart"/>
            <w:r w:rsidRPr="008E087E">
              <w:rPr>
                <w:rFonts w:eastAsia="Times New Roman" w:cstheme="minorHAnsi"/>
              </w:rPr>
              <w:t>Христића</w:t>
            </w:r>
            <w:proofErr w:type="spellEnd"/>
            <w:r w:rsidRPr="008E087E">
              <w:rPr>
                <w:rFonts w:eastAsia="Times New Roman" w:cstheme="minorHAnsi"/>
              </w:rPr>
              <w:t xml:space="preserve"> и </w:t>
            </w:r>
            <w:proofErr w:type="spellStart"/>
            <w:r w:rsidRPr="008E087E">
              <w:rPr>
                <w:rFonts w:eastAsia="Times New Roman" w:cstheme="minorHAnsi"/>
              </w:rPr>
              <w:t>извођење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пратње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на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одговарајућем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инструменту</w:t>
            </w:r>
            <w:proofErr w:type="spellEnd"/>
            <w:r w:rsidRPr="008E087E">
              <w:rPr>
                <w:rFonts w:eastAsia="Times New Roman" w:cstheme="minorHAnsi"/>
              </w:rPr>
              <w:t xml:space="preserve">. </w:t>
            </w:r>
            <w:r w:rsidRPr="008E087E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8E087E">
              <w:rPr>
                <w:rFonts w:eastAsia="Times New Roman" w:cstheme="minorHAnsi"/>
                <w:lang w:val="sr-Latn-RS"/>
              </w:rPr>
              <w:t>,</w:t>
            </w:r>
            <w:r w:rsidR="008E087E">
              <w:rPr>
                <w:rFonts w:eastAsia="Times New Roman" w:cstheme="minorHAnsi"/>
                <w:lang w:val="sr-Latn-RS"/>
              </w:rPr>
              <w:t>„</w:t>
            </w:r>
            <w:r w:rsidRPr="008E087E">
              <w:rPr>
                <w:rFonts w:eastAsia="Times New Roman" w:cstheme="minorHAnsi"/>
                <w:iCs/>
                <w:lang w:val="ru-RU"/>
              </w:rPr>
              <w:t>Зелени се, јагодо</w:t>
            </w:r>
            <w:r w:rsidRPr="008E087E">
              <w:rPr>
                <w:rFonts w:eastAsia="Times New Roman" w:cstheme="minorHAnsi"/>
              </w:rPr>
              <w:t>”,</w:t>
            </w:r>
            <w:r w:rsidRPr="008E087E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као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и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осмишљавање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и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извођење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пратње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на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ритмичким</w:t>
            </w:r>
            <w:proofErr w:type="spellEnd"/>
            <w:r w:rsidRPr="008E087E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iCs/>
              </w:rPr>
              <w:t>инструментима</w:t>
            </w:r>
            <w:proofErr w:type="spellEnd"/>
            <w:r w:rsidRPr="008E087E">
              <w:rPr>
                <w:rFonts w:eastAsia="Times New Roman" w:cstheme="minorHAnsi"/>
                <w:iCs/>
              </w:rPr>
              <w:t>.</w:t>
            </w:r>
          </w:p>
        </w:tc>
      </w:tr>
      <w:tr w:rsidR="004545FC" w:rsidRPr="008E087E" w14:paraId="7390B887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87904F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07B801AA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249DDE" w14:textId="77777777" w:rsidR="004545FC" w:rsidRPr="008E087E" w:rsidRDefault="001B3E07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CC90F96" w14:textId="77777777" w:rsidR="004545FC" w:rsidRPr="008E087E" w:rsidRDefault="001B3E07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8E087E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5867C156" w14:textId="77777777" w:rsidR="004545FC" w:rsidRPr="008E087E" w:rsidRDefault="001B3E07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8E087E">
              <w:rPr>
                <w:rFonts w:eastAsia="Times New Roman" w:cstheme="minorHAnsi"/>
                <w:bCs/>
              </w:rPr>
              <w:t>o</w:t>
            </w:r>
            <w:r w:rsidRPr="008E087E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1F70E3E6" w14:textId="77777777" w:rsidR="004545FC" w:rsidRPr="008E087E" w:rsidRDefault="001B3E07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8E087E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14:paraId="768D68E1" w14:textId="77777777" w:rsidR="008E087E" w:rsidRPr="008E087E" w:rsidRDefault="001B3E07" w:rsidP="008E087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8E087E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74978330" w14:textId="63C0CD35" w:rsidR="004545FC" w:rsidRPr="008E087E" w:rsidRDefault="001B3E07" w:rsidP="008E087E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8E087E">
              <w:rPr>
                <w:rFonts w:eastAsia="Times New Roman" w:cstheme="minorHAnsi"/>
                <w:bCs/>
                <w:lang w:val="ru-RU"/>
              </w:rPr>
              <w:t>поштује договорена правила понашања када се музика слуша и изводи.</w:t>
            </w:r>
          </w:p>
        </w:tc>
      </w:tr>
      <w:tr w:rsidR="004545FC" w:rsidRPr="008E087E" w14:paraId="7ED8CB1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04090F" w14:textId="77777777" w:rsidR="004545FC" w:rsidRPr="008E087E" w:rsidRDefault="001B3E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DC3B39" w14:textId="77777777" w:rsidR="004545FC" w:rsidRPr="008E087E" w:rsidRDefault="001B3E07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8E087E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8E087E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8E087E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8E087E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4545FC" w:rsidRPr="008E087E" w14:paraId="2D66364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F3A225" w14:textId="77777777" w:rsidR="004545FC" w:rsidRPr="008E087E" w:rsidRDefault="001B3E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E087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6A04439" w14:textId="77777777" w:rsidR="004545FC" w:rsidRPr="008E087E" w:rsidRDefault="001B3E07">
            <w:pPr>
              <w:autoSpaceDE w:val="0"/>
              <w:spacing w:after="113" w:line="240" w:lineRule="auto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r w:rsidRPr="008E087E">
              <w:rPr>
                <w:rFonts w:cstheme="minorHAnsi"/>
                <w:b/>
                <w:bCs/>
                <w:color w:val="000000"/>
                <w:lang w:val="ru-RU" w:eastAsia="en-GB"/>
              </w:rPr>
              <w:t xml:space="preserve">   </w:t>
            </w:r>
            <w:r w:rsidRPr="008E087E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453DB130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6AC36563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651576D5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037CAA7D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64B2B235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366B89C6" w14:textId="77777777" w:rsidR="004545FC" w:rsidRPr="008E087E" w:rsidRDefault="004545FC">
      <w:pPr>
        <w:rPr>
          <w:rFonts w:eastAsia="Times New Roman" w:cstheme="minorHAnsi"/>
          <w:b/>
          <w:bCs/>
          <w:lang w:val="ru-RU"/>
        </w:rPr>
      </w:pPr>
    </w:p>
    <w:p w14:paraId="569147B2" w14:textId="77777777" w:rsidR="004545FC" w:rsidRPr="008E087E" w:rsidRDefault="004545FC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4545FC" w:rsidRPr="008E087E" w14:paraId="65651E6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E785E8B" w14:textId="77777777" w:rsidR="004545FC" w:rsidRPr="008E087E" w:rsidRDefault="004545F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ACFBD09" w14:textId="77777777" w:rsidR="004545FC" w:rsidRPr="008E087E" w:rsidRDefault="001B3E0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E93C122" w14:textId="77777777" w:rsidR="004545FC" w:rsidRPr="008E087E" w:rsidRDefault="001B3E0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4545FC" w:rsidRPr="008E087E" w14:paraId="15A1FC1D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4C2237" w14:textId="77777777" w:rsidR="004545FC" w:rsidRPr="008E087E" w:rsidRDefault="001B3E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AC99F27" w14:textId="29FD7EE5" w:rsidR="004545FC" w:rsidRPr="008E087E" w:rsidRDefault="001B3E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(5−8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3EB68B8" w14:textId="48D2A60C" w:rsidR="004545FC" w:rsidRPr="008E087E" w:rsidRDefault="001B3E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Обнавља садржаје с претходног часа кроз разговор;</w:t>
            </w:r>
          </w:p>
          <w:p w14:paraId="691D349B" w14:textId="77777777" w:rsidR="004545FC" w:rsidRPr="008E087E" w:rsidRDefault="001B3E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8E087E">
              <w:rPr>
                <w:rFonts w:eastAsia="Times New Roman" w:cstheme="minorHAnsi"/>
              </w:rPr>
              <w:t>најављује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игру</w:t>
            </w:r>
            <w:proofErr w:type="spellEnd"/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20780F61" w14:textId="77777777" w:rsidR="004545FC" w:rsidRPr="008E087E" w:rsidRDefault="004545F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F2B363" w14:textId="5438F120" w:rsidR="004545FC" w:rsidRPr="008E087E" w:rsidRDefault="001B3E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Износе ставове и закључују на основу стечених знања;</w:t>
            </w:r>
          </w:p>
          <w:p w14:paraId="51D8AAD1" w14:textId="27873F81" w:rsidR="004545FC" w:rsidRPr="008E087E" w:rsidRDefault="001B3E0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8E087E">
              <w:rPr>
                <w:rFonts w:eastAsia="Times New Roman" w:cstheme="minorHAnsi"/>
              </w:rPr>
              <w:t>дискутују</w:t>
            </w:r>
            <w:proofErr w:type="spellEnd"/>
            <w:r w:rsidRPr="008E087E">
              <w:rPr>
                <w:rFonts w:eastAsia="Times New Roman" w:cstheme="minorHAnsi"/>
              </w:rPr>
              <w:t xml:space="preserve">, </w:t>
            </w:r>
            <w:proofErr w:type="spellStart"/>
            <w:r w:rsidRPr="008E087E">
              <w:rPr>
                <w:rFonts w:eastAsia="Times New Roman" w:cstheme="minorHAnsi"/>
              </w:rPr>
              <w:t>разговарају</w:t>
            </w:r>
            <w:proofErr w:type="spellEnd"/>
            <w:r w:rsidRPr="008E087E">
              <w:rPr>
                <w:rFonts w:eastAsia="Times New Roman" w:cstheme="minorHAnsi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</w:rPr>
              <w:t>анализирају</w:t>
            </w:r>
            <w:proofErr w:type="spellEnd"/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001DE334" w14:textId="77777777" w:rsidR="004545FC" w:rsidRPr="008E087E" w:rsidRDefault="004545FC" w:rsidP="008E087E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4545FC" w:rsidRPr="008E087E" w14:paraId="4721FC31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519D30" w14:textId="77777777" w:rsidR="004545FC" w:rsidRPr="008E087E" w:rsidRDefault="001B3E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007E235" w14:textId="7CF9D41B" w:rsidR="004545FC" w:rsidRPr="008E087E" w:rsidRDefault="001B3E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(20−27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97DD7E4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усмерава на игру;</w:t>
            </w:r>
          </w:p>
          <w:p w14:paraId="0BD01131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објашњава правила игре;</w:t>
            </w:r>
          </w:p>
          <w:p w14:paraId="483035C9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усмерава на употребу уџбеника;</w:t>
            </w:r>
          </w:p>
          <w:p w14:paraId="7C8C39C3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разговор о току игре;</w:t>
            </w:r>
          </w:p>
          <w:p w14:paraId="2A90E6C7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најављује учење нове песме;</w:t>
            </w:r>
          </w:p>
          <w:p w14:paraId="13F21A5E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води процес учења песме;</w:t>
            </w:r>
          </w:p>
          <w:p w14:paraId="49EA32DB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подстиче ученике да осмишљавају и изводе пратњу уз певање песме на неком музичком инструменту;</w:t>
            </w:r>
          </w:p>
          <w:p w14:paraId="38ADE9EE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пружа потребну подршку у савладавању свирања;</w:t>
            </w:r>
          </w:p>
          <w:p w14:paraId="02F4184C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мотивише и подстиче ученике на рад</w:t>
            </w:r>
            <w:bookmarkStart w:id="0" w:name="_Hlk11168886"/>
            <w:bookmarkEnd w:id="0"/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6954BE00" w14:textId="77777777" w:rsidR="004545FC" w:rsidRPr="008E087E" w:rsidRDefault="004545FC" w:rsidP="008E087E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09EE26" w14:textId="77777777" w:rsidR="004545FC" w:rsidRPr="008E087E" w:rsidRDefault="004545FC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5F022B14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 xml:space="preserve">ученици запажају кроз игру; </w:t>
            </w:r>
          </w:p>
          <w:p w14:paraId="713B8118" w14:textId="7EB4C50D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слушају песму;</w:t>
            </w:r>
          </w:p>
          <w:p w14:paraId="12D465F7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79586C19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прате текстуални и нотни запис;</w:t>
            </w:r>
          </w:p>
          <w:p w14:paraId="50380433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певају песму по слуху;</w:t>
            </w:r>
          </w:p>
          <w:p w14:paraId="100601F4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осмишљавају и изводе пратњу уз певање песме на неком музичком инструменту;</w:t>
            </w:r>
          </w:p>
          <w:p w14:paraId="251F919D" w14:textId="67E1C343" w:rsidR="004545FC" w:rsidRPr="008E087E" w:rsidRDefault="001B3E07" w:rsidP="008E087E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087E">
              <w:rPr>
                <w:rFonts w:eastAsia="Times New Roman" w:cstheme="minorHAnsi"/>
                <w:lang w:val="ru-RU"/>
              </w:rPr>
              <w:t>траже потребну подршку;</w:t>
            </w:r>
          </w:p>
        </w:tc>
      </w:tr>
      <w:tr w:rsidR="004545FC" w:rsidRPr="008E087E" w14:paraId="3BE0FAFA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DD4BA90" w14:textId="77777777" w:rsidR="004545FC" w:rsidRPr="008E087E" w:rsidRDefault="001B3E0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506338D" w14:textId="174B0380" w:rsidR="004545FC" w:rsidRPr="008E087E" w:rsidRDefault="001B3E07">
            <w:pPr>
              <w:spacing w:after="0" w:line="254" w:lineRule="auto"/>
              <w:jc w:val="center"/>
              <w:rPr>
                <w:rFonts w:cstheme="minorHAnsi"/>
              </w:rPr>
            </w:pPr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9F49133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пушта композицију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7673175C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разговара са ученицима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3854095A" w14:textId="1FC192DD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проширује знања ученике о датој теми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0AF78EF3" w14:textId="602BF9F5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пушта још једном композицију ради додатног утврђивања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5633BE2B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анализира постигнућа ученика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1A1352D0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даје предлоге и препоруке за даљи рад и напредовање.</w:t>
            </w:r>
          </w:p>
          <w:p w14:paraId="725CAB35" w14:textId="77777777" w:rsidR="004545FC" w:rsidRPr="008E087E" w:rsidRDefault="004545FC" w:rsidP="008E087E">
            <w:pPr>
              <w:tabs>
                <w:tab w:val="left" w:pos="346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21128D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слушају композицију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57D1A6A1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бирају инструмент за пратњу обрађене песме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20F24E8C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изводе пратњу са изабраним инструментом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0ABC2575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вреднује свој рад и рад других ученика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6EF5AFC0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анализирају рад реализованих активности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62644612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4545FC" w:rsidRPr="008E087E" w14:paraId="33C6D7D2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092BE0" w14:textId="77777777" w:rsidR="004545FC" w:rsidRPr="008E087E" w:rsidRDefault="001B3E0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17E50F29" w14:textId="77777777" w:rsidR="004545FC" w:rsidRPr="008E087E" w:rsidRDefault="001B3E07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8E087E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983691E" w14:textId="77777777" w:rsidR="004545FC" w:rsidRPr="008E087E" w:rsidRDefault="004545FC" w:rsidP="008E087E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1" w:name="_GoBack"/>
            <w:bookmarkEnd w:id="1"/>
          </w:p>
          <w:p w14:paraId="516479D7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разговором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16A3140F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посматрањем у току рада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09454CF5" w14:textId="77777777" w:rsidR="004545FC" w:rsidRPr="008E087E" w:rsidRDefault="001B3E0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певањем по слуху уз музички пратњу</w:t>
            </w:r>
            <w:r w:rsidRPr="008E087E">
              <w:rPr>
                <w:rFonts w:eastAsia="Times New Roman" w:cstheme="minorHAnsi"/>
                <w:lang w:val="ru-RU"/>
              </w:rPr>
              <w:t>;</w:t>
            </w:r>
          </w:p>
          <w:p w14:paraId="426B91D8" w14:textId="28EC44A6" w:rsidR="004545FC" w:rsidRPr="008E087E" w:rsidRDefault="001B3E07" w:rsidP="008E087E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анализом практичног рада.</w:t>
            </w:r>
          </w:p>
        </w:tc>
      </w:tr>
      <w:tr w:rsidR="004545FC" w:rsidRPr="008E087E" w14:paraId="0B6BEF4E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5270A6" w14:textId="77777777" w:rsidR="004545FC" w:rsidRPr="008E087E" w:rsidRDefault="001B3E0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E087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BB87694" w14:textId="77777777" w:rsidR="004545FC" w:rsidRPr="008E087E" w:rsidRDefault="001B3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EAA09B9" w14:textId="17D8C1EB" w:rsidR="004545FC" w:rsidRPr="008E087E" w:rsidRDefault="001B3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7C43BEB8" w14:textId="77777777" w:rsidR="004545FC" w:rsidRPr="008E087E" w:rsidRDefault="001B3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E087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DF881BE" w14:textId="7194201F" w:rsidR="004545FC" w:rsidRPr="008E087E" w:rsidRDefault="001B3E0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8E087E">
              <w:rPr>
                <w:rFonts w:cstheme="minorHAnsi"/>
                <w:lang w:val="ru-RU"/>
              </w:rPr>
              <w:t>Шта бих променио/променила</w:t>
            </w:r>
            <w:r w:rsidRPr="008E087E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1963B40" w14:textId="77777777" w:rsidR="004545FC" w:rsidRPr="008E087E" w:rsidRDefault="004545FC">
            <w:pPr>
              <w:spacing w:after="120"/>
              <w:rPr>
                <w:rFonts w:cstheme="minorHAnsi"/>
              </w:rPr>
            </w:pPr>
          </w:p>
        </w:tc>
      </w:tr>
    </w:tbl>
    <w:p w14:paraId="46C829C6" w14:textId="77777777" w:rsidR="004545FC" w:rsidRPr="008E087E" w:rsidRDefault="004545FC">
      <w:pPr>
        <w:rPr>
          <w:rFonts w:cstheme="minorHAnsi"/>
        </w:rPr>
      </w:pPr>
    </w:p>
    <w:sectPr w:rsidR="004545FC" w:rsidRPr="008E087E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CDCDB" w14:textId="77777777" w:rsidR="00941242" w:rsidRDefault="00941242" w:rsidP="008E087E">
      <w:pPr>
        <w:spacing w:after="0" w:line="240" w:lineRule="auto"/>
      </w:pPr>
      <w:r>
        <w:separator/>
      </w:r>
    </w:p>
  </w:endnote>
  <w:endnote w:type="continuationSeparator" w:id="0">
    <w:p w14:paraId="2014212F" w14:textId="77777777" w:rsidR="00941242" w:rsidRDefault="00941242" w:rsidP="008E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0269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3ECDA4" w14:textId="22D93090" w:rsidR="008E087E" w:rsidRDefault="008E08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CE3761" w14:textId="77777777" w:rsidR="008E087E" w:rsidRDefault="008E0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9FC9" w14:textId="77777777" w:rsidR="00941242" w:rsidRDefault="00941242" w:rsidP="008E087E">
      <w:pPr>
        <w:spacing w:after="0" w:line="240" w:lineRule="auto"/>
      </w:pPr>
      <w:r>
        <w:separator/>
      </w:r>
    </w:p>
  </w:footnote>
  <w:footnote w:type="continuationSeparator" w:id="0">
    <w:p w14:paraId="6EFCBDB5" w14:textId="77777777" w:rsidR="00941242" w:rsidRDefault="00941242" w:rsidP="008E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60E2D"/>
    <w:multiLevelType w:val="multilevel"/>
    <w:tmpl w:val="EBC0A9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1932C3E"/>
    <w:multiLevelType w:val="multilevel"/>
    <w:tmpl w:val="15A81540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0445DA"/>
    <w:multiLevelType w:val="multilevel"/>
    <w:tmpl w:val="0EF06B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37E5A6C"/>
    <w:multiLevelType w:val="multilevel"/>
    <w:tmpl w:val="446436A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E4A5A57"/>
    <w:multiLevelType w:val="multilevel"/>
    <w:tmpl w:val="22766DA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FC"/>
    <w:rsid w:val="001B3E07"/>
    <w:rsid w:val="004545FC"/>
    <w:rsid w:val="008E087E"/>
    <w:rsid w:val="00941242"/>
    <w:rsid w:val="00E2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2D36"/>
  <w15:docId w15:val="{0FE8ED36-CC79-4B88-8292-910F8FEF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08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87E"/>
  </w:style>
  <w:style w:type="paragraph" w:styleId="Footer">
    <w:name w:val="footer"/>
    <w:basedOn w:val="Normal"/>
    <w:link w:val="FooterChar"/>
    <w:uiPriority w:val="99"/>
    <w:unhideWhenUsed/>
    <w:rsid w:val="008E08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2019-07-01T16:27:00Z</dcterms:created>
  <dcterms:modified xsi:type="dcterms:W3CDTF">2019-07-05T14:48:00Z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